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CD6D" w14:textId="77777777" w:rsidR="00A3561C" w:rsidRPr="00A3561C" w:rsidRDefault="00A3561C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3561C">
        <w:rPr>
          <w:rFonts w:asciiTheme="majorBidi" w:hAnsiTheme="majorBidi" w:cstheme="majorBidi"/>
          <w:b/>
          <w:bCs/>
          <w:sz w:val="40"/>
          <w:szCs w:val="40"/>
        </w:rPr>
        <w:t xml:space="preserve">Quelques solveurs de programmation linéaire </w:t>
      </w:r>
    </w:p>
    <w:p w14:paraId="408B75DC" w14:textId="77777777" w:rsidR="00A3561C" w:rsidRDefault="00A3561C">
      <w:r>
        <w:t xml:space="preserve"> </w:t>
      </w:r>
      <w:r w:rsidRPr="00A3561C">
        <w:rPr>
          <w:rFonts w:asciiTheme="majorBidi" w:hAnsiTheme="majorBidi" w:cstheme="majorBidi"/>
          <w:b/>
          <w:bCs/>
          <w:sz w:val="40"/>
          <w:szCs w:val="40"/>
        </w:rPr>
        <w:t>Payants :</w:t>
      </w:r>
      <w:r>
        <w:t xml:space="preserve"> CPLEX, XPRESS, MINOS  </w:t>
      </w:r>
    </w:p>
    <w:p w14:paraId="413559A8" w14:textId="77777777" w:rsidR="00A3561C" w:rsidRDefault="00A3561C">
      <w:r w:rsidRPr="00A3561C">
        <w:rPr>
          <w:rFonts w:asciiTheme="majorBidi" w:hAnsiTheme="majorBidi" w:cstheme="majorBidi"/>
          <w:b/>
          <w:bCs/>
          <w:sz w:val="40"/>
          <w:szCs w:val="40"/>
        </w:rPr>
        <w:t>Libres</w:t>
      </w:r>
      <w:r>
        <w:t xml:space="preserve"> : GLPK, LPSOLVE, CLP, SCIP, SOPLEX </w:t>
      </w:r>
    </w:p>
    <w:p w14:paraId="36BD489D" w14:textId="77777777" w:rsidR="00B70D9A" w:rsidRDefault="00A3561C">
      <w:pPr>
        <w:rPr>
          <w:rFonts w:asciiTheme="majorBidi" w:hAnsiTheme="majorBidi" w:cstheme="majorBidi"/>
          <w:sz w:val="32"/>
          <w:szCs w:val="32"/>
        </w:rPr>
      </w:pPr>
      <w:r w:rsidRPr="00A3561C">
        <w:rPr>
          <w:rFonts w:asciiTheme="majorBidi" w:hAnsiTheme="majorBidi" w:cstheme="majorBidi"/>
          <w:sz w:val="32"/>
          <w:szCs w:val="32"/>
        </w:rPr>
        <w:t>En général, ces solveurs peuvent résoudre bien d'autres types de programmes mathématiques.</w:t>
      </w:r>
    </w:p>
    <w:p w14:paraId="16978CEC" w14:textId="77777777" w:rsidR="00A3561C" w:rsidRPr="00A3561C" w:rsidRDefault="00A3561C">
      <w:pPr>
        <w:rPr>
          <w:rFonts w:asciiTheme="majorBidi" w:hAnsiTheme="majorBidi" w:cstheme="majorBidi"/>
          <w:color w:val="FF0000"/>
          <w:sz w:val="32"/>
          <w:szCs w:val="32"/>
        </w:rPr>
      </w:pPr>
      <w:r w:rsidRPr="00A3561C">
        <w:rPr>
          <w:rFonts w:asciiTheme="majorBidi" w:hAnsiTheme="majorBidi" w:cstheme="majorBidi"/>
          <w:color w:val="FF0000"/>
          <w:sz w:val="32"/>
          <w:szCs w:val="32"/>
        </w:rPr>
        <w:t xml:space="preserve">Essayer de télécharger quelques une et vérifier nos résultats des exercices des séries </w:t>
      </w:r>
    </w:p>
    <w:sectPr w:rsidR="00A3561C" w:rsidRPr="00A35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16"/>
    <w:rsid w:val="001F3616"/>
    <w:rsid w:val="00367CFC"/>
    <w:rsid w:val="004A5365"/>
    <w:rsid w:val="0097431E"/>
    <w:rsid w:val="00A3561C"/>
    <w:rsid w:val="00B70D9A"/>
    <w:rsid w:val="00B81F77"/>
    <w:rsid w:val="00C40D8E"/>
    <w:rsid w:val="00E4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D2ED"/>
  <w15:docId w15:val="{44CCA05C-9955-4C3C-B58D-9CB82B88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</dc:creator>
  <cp:lastModifiedBy>Office</cp:lastModifiedBy>
  <cp:revision>2</cp:revision>
  <dcterms:created xsi:type="dcterms:W3CDTF">2026-01-08T20:05:00Z</dcterms:created>
  <dcterms:modified xsi:type="dcterms:W3CDTF">2026-01-08T20:05:00Z</dcterms:modified>
</cp:coreProperties>
</file>